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Уильям Батлер Йейтс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Смерть Кухулина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Перевод с английского Л.Володарской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1939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Эйтне Ингуба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Эмер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Морригу, богиня войны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Старик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Слуга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Певец, Флейтист, Барабанщик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Сцена. Пустые подмостки без примет какого-то определенного времени. Старик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смотрится так, словно явился из древнего сказания.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Старик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Меня   попросили   написать  пьесу  под  названием  "Смерть  Кухулина",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последнюю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серии пьес о его жизни и смерти. Попросили же меня, потому что 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допотопный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старик  и замешан на той же отжившей романтике, что и эта пьеса.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  я так, что давно забыл имена отца и матери, если только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самом деле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сын  Тальма {Тальма Франсуа Жозеф (1763-1826) - французский актер.}, как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 нравится  думать;  Тальма тоже был стариком, друзья и приятели которого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 еще  читали  Вергилия и Гомера. Когда мне сказали, что я могу сочинять,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 хочу,  я  написал  на  газетном клочке пару основных положений. Меня бы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устроила аудитория в пятьдесят или сто человек, но если вас больше, то прошу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шаркать  ногами  и не переговариваться, когда актеры будут пр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износить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 реплики. Так как я писал пьесу для людей, которые мне приятны, уверен,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 в  наш  продажный  век  таких  не может быть больше, чем было на первом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представлении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"Комуса" Мильтона. Мои зрители наверняка знают старые сказания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пьесы мистера Йейтса на сюжеты ирландских легенд, ведь как бы ни были они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бедны,  у  них  есть  свои  библиотеки.  Если  же  сегодня пришло больше ста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человек,  то  среди  них  обязательно  найдутся  люди, образовывавшие себя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разных   книжных   и   им   подобных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сообществах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то   есть   лжеученые,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воры-карманники,  самонадеянные  твари.  Почему  карманники?  Я  объясню, вы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поймете.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За сценой слышатся барабан и флейта, потом опять наступает тишина.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 музыканты.  Я  попросил  их  подать  мне знак, если очень разволнуюсь.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Доживите  до  моих  лет  -  тоже  станете не в меру чувствительными. Сегодня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вечером вы еще услышите их.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певца, флейтиста и барабанщика. Они играли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пели на улицах; там я нашел их, всех по отдельности, и теперь буду учить,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 не умру, музыке бродяг, то есть музыке Гомера. Обещаю вам и танец. Это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мне  захотелось  ввести  танец,  потому  что если нет слов, то нельзя ничего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испортить.  Так  как  должна  танцевать Эмер, то не обойтись без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отрубленных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  -  я  стар,  и  не мне исправлять мифологию - должны быть отрубленные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головы,  перед  которыми  она  танцует.  Поначалу  мне пришло на ум вырезать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деревянные  головы,  но  потом,  нет,  чтобы  она танцевала правильно, лучше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всяких  голов  будут  крашеные  деревяшки  в виде параллелограммов. Однако в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тупик  меня  поставила  другая  проблема, как найти хорошую танцовщицу; одну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такую  я  знал,  но  ее  больше  нет; а ведь это должна быть трагикомическая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танцовщица,  трагическая  танцовщица,  потому  что ее рвут на части любовь 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ненависть,  жизнь  и  смерть. Три раза я плевался. Плевался на балерин Дега.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Плевался  на  их  короткие  туловища,  на их скованность, на их пальчики,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они  крутятся,  как  волчки,  но  больше  всего  на  их лица, как 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горничных  в  отелях. Пусть бы на них вовсе не было отпечатка времени, пусть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  они  были, как Рамзес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только не горничными, не обыкновенными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служанками. Я плевался! Плевался! Плевался!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 темнеет. Занавес падает. Начинают играть флейта и барабан и играют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  пор, пока занавес не поднимается над пустой сценой. Проходит полминуты,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и появляется Эйтне Ингуба.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Кухулин?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Из глубины сцены появляется Кухулин.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 тебе я от Эмер.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Твоя жена меня к тебе прислала,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ты забыл о лени, ибо Медб,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собою взяв из Коннахта злодеев,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Амбары и дома жжет в Эмайн Маха: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дом в Муиртемне уже сгорел.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думай о причинах этих бед,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Скачи на битву, смерти не страшась.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Готова сцена, выход за тобой.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опоздала с вестью. Я все знаю,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 послал гонца собрать людей,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жду его. А что там у тебя?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Где? Ничего.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Да у тебя в руке.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Нет.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Нет? А что тогда в руке ты держишь?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это! Как оно ко мне попало?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прямо от Эмер, Мы встретились.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Поговорили.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От Эмер письмо.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другом. Промедлить, верно, должен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завтра я. На сей раз ждет меня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Беда, из коей мне живым не выйти.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Наутро ж Конал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Кернах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тут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великим воинством.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Не понимаю.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и зачем письмо вложил мне в руку?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 понимать? Я до утра промедлить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Тут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а тебя прислали, чтоб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тут задержать. Да нет, не бойся,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Написано здесь так. Мне ж по душе,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сказано тобой, скакать на битву.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Немного нас тут, но мы все едины.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Победа не всегда бывает легкой.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Входит Морригу и становится между ними.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Скажи, кто между нами встал сейчас?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видно никого.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Нет никого.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с птичьей головою из богов?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Ну, голова воронья у Морригу.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Эйтне (изумленно)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Богиня войн Морригу между нами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черным трогает крылом плечо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Морригу уходит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Медб на меня наслала сон;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юнцом ты, Кухулин, с ней спал,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Красива Медб была, как птичка, но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другою стала, глаз во лбу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лбу сверкает глаз?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 нее воронья голова?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в той, что в рот тебе слова вложила,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видел я уродства никакого.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не придумала? Ищи себе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Того, кто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помоложе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испугавшись, ты сама решила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на смерть послать своим умом?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волненье ж ты забыла о письме,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у тебя в руках.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Проснулась 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Слыла всегда рассчетливою Медб.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ты поверишь мне, кому ж еще?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обезумел после смерти сына,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Войной пошел на море, и жена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вернула к жизни.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Много жен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служило, но меня ты выбрал.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Боялась ты, что, если изменилась,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убью, но все уж по-другому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подлунном мире, и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 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Коль все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 тебя любила,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не прощал предательство тогда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если мне не веря, ты прощаешь,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То, верно, смерть твоя не за горами.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громко говоришь - и возле двери;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кричать о смерти, да еще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таким волненьем, ведь не знаешь ты,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может нас подслушать из-за двери?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Возможно, кто предателя запомнит,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ком страсть еще бурлит для жизни,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не торопит смерть. Когда уйдешь,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всем представлюсь: поварам, гонцам,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оружейникам, и поварятам.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бьют ковшами и ножами режут,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вертел пусть сажают, пусть умру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Позорной смертью, что им будет люба,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тень моя между другими встретит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Открытым честным взглядом тень твою.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речи жен, замысливших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Входит слуга.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Слуга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конь готов. И люди ждут приказа.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Сейчас, сейчас. Всего один вопрос.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 женщина, что вне себя от горя,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Сказала, будто ложь в ее словах,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как она предать меня решила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смерть мне уготовить. Что же делать?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мне спасти ее от чар враждебных?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Слуга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призналась?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известна!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явилась с вестью от жены.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Слуга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если дать ей макового сока?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ж, дай, но береги ее от смерти,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самого себя. Коль не вернусь,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Конал позаботится о ней,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ведь любят жены.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Эйтне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Вот знать бы,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та Морригу с головой вороньей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честна и правду мне сказала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том, что скоро Кухулин умрет.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  играют  флейта  и  барабан.  Сцена  ненадолго  темнеет.  Когда  вновь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зажигается  свет,  на  сцене  пусто.  Входит  раненый  Кухулин.  Он пытается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привязать  себя  ремнем  к  каменной  колонне. Входит Айфе, женщина с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прямой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осанкой и белыми волосами.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Эй, Кухулин, ты узнаешь меня?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меч в руках держала; думал 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мы убьем друг друга, но потом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ослабела, и я меч забрал.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Смотри же, Кухулин! Смотри еще!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волосы твои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белым-белы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Пора забыть о прошлых временах.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наступил черед. А ты умрешь.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я? Зачем я здесь?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Ты всех прогнал,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получил ты шесть смертельных ран,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из родника хотел напиться.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камень я накинул пояс свой,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крепко привязать себя к нему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стоя умереть, но сил уж нет,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пояс затяни.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Айфе помогает Кухулину.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Тебя я знаю.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- Айфе, и мой сын твоим был сыном.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помню наш источник Ястребиный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берег Байле, где убил его.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Так, значит, чудо сотворила Медб,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ты могла убить меня по праву.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праву - да, но Медб тут ни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воины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не знают,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Маха серый конь, в бою убитый,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появился, выйдя из воды,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будто, обошел три раза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Вокруг тебя и камня, а потом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Опять ушел под воду, и никто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всех ни шагу не посмел ступить,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Кроме меня.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Ну, у тебя есть право.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Старуха я теперь, и, чтобы ты,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вырвался на волю, отдохнув,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Покрепче к камню привяжу тебя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Своею шалью.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Не порви ее.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Прекрасны твои шали. Помню ту,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Что золотом сверкала.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Я забыла.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Связывает Кухулина шалью.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тебе лишаться этой шали?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Ведь, много крови потеряв, ослаб 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Боялась я тебя, но вот связала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больше не боюсь... Как бился сын мой?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временем он мог бы стать искусней,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лучше? Нет!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не знал,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мальчика зовут, но Айфе он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напомнил, и стать другом ты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Хотел ему, да Конхобар был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против. Конхобар велел сражаться.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тот день я в верности ему поклялся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клятве изменил, сказал о сходстве,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кто-то речь завел о колдунах,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я решил, что сходство - их работа,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стали драться, я убил его,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сошел с ума и с волнами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Сражался.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Я была непобедима,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ты забрал мой меч, меня же бросил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Одну в горах, но я тебя нашла.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девою легла с тобою рядом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ненависть узнала, как ушел ты,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поклялась убить тебя во сне,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сына ночью родила меж черных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Двух тернов.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Я тебя не понимаю.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Айфе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Умрешь ты скоро!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Идет к нам кто-то.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Селянин, верно. Он тебя увидит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беззащитный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содрогнется в страхе.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 исчезну, правда, я еще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Кое о чем тебя спросить хочу.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Айфе  уходит.  Появляется Слепец из пьесы "На берегу Байле". Он водит вокруг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  палкой, пока не находит каменную колонну, тогда кладет палку на землю,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наклоняется, касается рукой Кухулина, ощупывает его ноги.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Ой! Ой!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 помню, ты - слепой старик.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Слепой старик, бродяга. Да. А ты кто?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- Кухулин.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Болтают, ранен ты.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сражался ты на Байле-бреге,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Стоял я между Дураком и морем.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Твои запястья связаны по-женски.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утра я тут брожу с моею палкой,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услышал голоса, просить стал,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узнал, что я в шатре у Медб,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приказал, по голосу, верзила,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Кухулина голову принес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мешке, и мне дадут двенадцать пенсов.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взял мешок на кухне возле двери,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мне сказали, где тебя искать,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думал обернуться я до ночи,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 нет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счастливый выпал мне денек.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Двенадцать пенсов!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 б не согласился,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прикажи мне королева Медб.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Двенадцать пенсов! Это ль не причина,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Чтобы убить? А нож ты наточил?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Нож острый, им всегда я мясо режу.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Кладет мешок на землю, после чего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ощупывает Кухулина, понемногу поднимаясь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Тебе, Слепец, должно быть, все известно.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ль мать, то ль няня говорили, будто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Слепцы все знают.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Нет. Берут чутьем.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Иначе денег не видать бы мне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голову твою.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Летит вон там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нечто, чем я стану, умерев,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Моей души первообличье вижу,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Пушистое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славное на редкость,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странное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воинской души,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 более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Ну вот, плечо.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шея. Ой! Ой! Как ты, Кухулин?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я? Пожалуй, петь охота.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На сцене гаснет свет.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Ой! Ой!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Слышится  мелодия  флейты и барабана. Занавес падает. Музыка стихает по мере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того,  как  поднимается  занавес  над голой сценой. На ней никого нет,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женщины  с вороньей головой. Это Морригу. Она стоит ближе к заднику. В руках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 нее  черный параллелограмм величиной с человеческую голову. Возле задника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еще шесть таких параллелограммов.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Морригу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говорю для мертвых. Мне внемлите!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Кухулина голова. Вот шесть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Других - тех воинов, что нанесли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шесть ран смертельных. Юный воин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ударил первым, а вторым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Любовник королевы Медб последний,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Владевший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ею лишь однажды. Были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Четвертым, третьим сыновья ее -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храбрых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храбрецы. А двое прочих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Вниманья нашего не заслужили,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Кухулин уже едва не падал.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Всем Конал отомстил. Эмер, твой танец.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 Эмер.  Морригу  кладет  голову  Кухулина  на  пол и уходит. Эмер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выбегает  на  середину и начинает танцевать. Она двигается так, что очевидна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ненависть к тем, кто ранил Кухулина, возможно, она даже как будто ударяет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их,  делая три круга вокруг голов. Потом она приближается к голове Кухулина,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может  быть,  если  необходимо,  помещена  выше остальных на некоем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пьедестале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Эмер  изображает  восхищение,  поклонение. Она даже хочет пасть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ниц,  может быть, простирается перед головой Кухулина на полу, потом встает,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глядит,   как   будто  прислушивается,  в  нерешительности  останавливается.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Застывает  на  месте.  Наступает тишина, которую нарушает еле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слышное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птичье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пение.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сцене  медленно  гаснет  свет.  Слышна громкая музыка, но совсем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рода.  Музыка, скажем, современной ирландской ярмарки. Сцена снова освещена.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 уже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ни  Эмер,  ни  голов...  Есть  лишь три музыканта. Они одеты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лохмотья,  как  уличные  музыканты,  двое играют на флейте и барабане. Потом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перестают играть. Вступает певец.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Уличный певец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Бродяге как-то шлюха пела.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часто видятся они,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Конал, Кухулин, иных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Времен прекрасные вожди.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Троих любила Медб за час,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Поверь, так люди говорят,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мне по вкусу твердый шаг,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крепкий торс, и умный взгляд,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где теперь их взять?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слышу ржанье лошадей,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вижу бледный узкий лик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помню, сколько между нами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Столетий минуло, как миг.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Есть и сегодня, средь живых,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платье снять с меня дерзает,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я люблю и ненавижу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тех, кто мной овладевает.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Играют флейта и барабан.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Ужели муж одно лишь знает: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Люблю иль ненавижу?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рядом с Пирсом и Коннолли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Почтамт мятежный защищал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{*}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Имеется в виду Пасхальное,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Дублинское, восстание 1916 г.}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выйдет из горы, когда-то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Залитой кровью человечьей?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вспомнил Кухулина, прежде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встал он с нами в муке вечной?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Жене сегодня не родить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Богатыря такого,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лишь старик, смотря назад,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Величье признает былого.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Отмечен наш Почтамт мятежный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Твореньем Шепларда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{*} 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навек,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{* В здании Почтамта стоит статуя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Кухулина  работы Оливера Шеппарда.}</w:t>
      </w:r>
      <w:proofErr w:type="gramEnd"/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пела шлюха побродяжке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том, что может человек.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Вновь </w:t>
      </w:r>
      <w:proofErr w:type="gramStart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слышны</w:t>
      </w:r>
      <w:proofErr w:type="gramEnd"/>
      <w:r w:rsidRPr="0075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флейта и барабан.</w:t>
      </w: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D31" w:rsidRPr="00750D31" w:rsidRDefault="00750D31" w:rsidP="0075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750D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</w:t>
      </w:r>
    </w:p>
    <w:sectPr w:rsidR="00750D31" w:rsidRPr="00750D31" w:rsidSect="0026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1B"/>
    <w:rsid w:val="00232060"/>
    <w:rsid w:val="0026181B"/>
    <w:rsid w:val="00750D31"/>
    <w:rsid w:val="00F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5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D31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50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D3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Смерть Кухулина (Пер. Л.Володарской)</dc:title>
  <dc:creator>Йейтс У. Смерть Кухулина (Пер. Л.Володарской)</dc:creator>
  <cp:keywords>Йейтс У. Смерть Кухулина (Пер. Л.Володарской)</cp:keywords>
  <cp:lastModifiedBy>Санек</cp:lastModifiedBy>
  <cp:revision>2</cp:revision>
  <dcterms:created xsi:type="dcterms:W3CDTF">2020-03-07T06:06:00Z</dcterms:created>
  <dcterms:modified xsi:type="dcterms:W3CDTF">2020-03-07T06:06:00Z</dcterms:modified>
</cp:coreProperties>
</file>